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948E" w14:textId="428774B3" w:rsidR="00CA5DD5" w:rsidRDefault="00246E98" w:rsidP="001F6B9D">
      <w:pPr>
        <w:spacing w:after="0" w:line="240" w:lineRule="auto"/>
        <w:jc w:val="center"/>
        <w:rPr>
          <w:rFonts w:ascii="Kigelia" w:hAnsi="Kigelia" w:cs="Kigelia"/>
          <w:b/>
          <w:bCs/>
          <w:color w:val="3489BE"/>
          <w:sz w:val="44"/>
          <w:szCs w:val="44"/>
        </w:rPr>
      </w:pPr>
      <w:r w:rsidRPr="00BC2B2F">
        <w:rPr>
          <w:rFonts w:ascii="Kigelia" w:hAnsi="Kigelia" w:cs="Kigelia"/>
          <w:b/>
          <w:bCs/>
          <w:color w:val="3489BE"/>
          <w:sz w:val="44"/>
          <w:szCs w:val="44"/>
        </w:rPr>
        <w:t>Vocabulary Checklists</w:t>
      </w:r>
    </w:p>
    <w:p w14:paraId="04DF9E52" w14:textId="77777777" w:rsidR="00BC232C" w:rsidRPr="00C61E33" w:rsidRDefault="00BC232C" w:rsidP="001F6B9D">
      <w:pPr>
        <w:spacing w:after="0" w:line="240" w:lineRule="auto"/>
        <w:rPr>
          <w:rFonts w:ascii="Kigelia" w:hAnsi="Kigelia" w:cs="Kigelia"/>
          <w:b/>
          <w:bCs/>
          <w:i/>
          <w:iCs/>
          <w:sz w:val="24"/>
          <w:szCs w:val="24"/>
        </w:rPr>
      </w:pPr>
    </w:p>
    <w:p w14:paraId="55B94048" w14:textId="5C72FA11" w:rsidR="003F1471" w:rsidRDefault="00DA1517" w:rsidP="001F6B9D">
      <w:pPr>
        <w:spacing w:after="0" w:line="240" w:lineRule="auto"/>
        <w:rPr>
          <w:rFonts w:ascii="Kigelia" w:hAnsi="Kigelia" w:cs="Kigelia"/>
          <w:b/>
          <w:bCs/>
          <w:color w:val="3489BE"/>
          <w:sz w:val="24"/>
          <w:szCs w:val="24"/>
        </w:rPr>
      </w:pPr>
      <w:r w:rsidRPr="00C61E33">
        <w:rPr>
          <w:rFonts w:ascii="Kigelia" w:hAnsi="Kigelia" w:cs="Kigelia"/>
          <w:b/>
          <w:bCs/>
          <w:color w:val="3489BE"/>
          <w:sz w:val="24"/>
          <w:szCs w:val="24"/>
        </w:rPr>
        <w:t>Stage</w:t>
      </w:r>
      <w:r w:rsidR="008D5A9B" w:rsidRPr="00C61E33">
        <w:rPr>
          <w:rFonts w:ascii="Kigelia" w:hAnsi="Kigelia" w:cs="Kigelia"/>
          <w:b/>
          <w:bCs/>
          <w:color w:val="3489BE"/>
          <w:sz w:val="24"/>
          <w:szCs w:val="24"/>
        </w:rPr>
        <w:t xml:space="preserve"> 1</w:t>
      </w:r>
      <w:r w:rsidR="00B45DE0" w:rsidRPr="00C61E33">
        <w:rPr>
          <w:rFonts w:ascii="Kigelia" w:hAnsi="Kigelia" w:cs="Kigelia"/>
          <w:b/>
          <w:bCs/>
          <w:color w:val="3489BE"/>
          <w:sz w:val="24"/>
          <w:szCs w:val="24"/>
        </w:rPr>
        <w:t>3</w:t>
      </w:r>
    </w:p>
    <w:p w14:paraId="69C8AE5F" w14:textId="77777777" w:rsidR="001F6B9D" w:rsidRDefault="001F6B9D" w:rsidP="001F6B9D">
      <w:pPr>
        <w:spacing w:after="0" w:line="240" w:lineRule="auto"/>
        <w:rPr>
          <w:rFonts w:ascii="Kigelia" w:hAnsi="Kigelia" w:cs="Kigelia"/>
          <w:b/>
          <w:bCs/>
          <w:color w:val="3489BE"/>
          <w:sz w:val="24"/>
          <w:szCs w:val="24"/>
        </w:rPr>
      </w:pPr>
    </w:p>
    <w:p w14:paraId="52F40B5B" w14:textId="1559C1A8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aeger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sick, ill</w:t>
      </w:r>
    </w:p>
    <w:p w14:paraId="77647227" w14:textId="3125E1F2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audāx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bold, courageous</w:t>
      </w:r>
    </w:p>
    <w:p w14:paraId="637C4909" w14:textId="17A85DDF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cadō, cadere, cecidī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fall</w:t>
      </w:r>
    </w:p>
    <w:p w14:paraId="320ADCAD" w14:textId="1FB25660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cēterī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the others, the rest</w:t>
      </w:r>
    </w:p>
    <w:p w14:paraId="65C09CBB" w14:textId="4513B277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custōs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guard</w:t>
      </w:r>
    </w:p>
    <w:p w14:paraId="2949A181" w14:textId="6D252545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dīcō, dīcere, dīxī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say</w:t>
      </w:r>
    </w:p>
    <w:p w14:paraId="08C5971A" w14:textId="541CBA55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domina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lady (of the household), mistress</w:t>
      </w:r>
    </w:p>
    <w:p w14:paraId="1F426DA1" w14:textId="5EBA99BC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interficiō, interficere, interfēcī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kill</w:t>
      </w:r>
    </w:p>
    <w:p w14:paraId="52748145" w14:textId="7DE4F876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ita vērō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yes</w:t>
      </w:r>
    </w:p>
    <w:p w14:paraId="5A900E5B" w14:textId="7689BDF0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longus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long</w:t>
      </w:r>
    </w:p>
    <w:p w14:paraId="63838E2D" w14:textId="1E8ABA75" w:rsidR="001F6B9D" w:rsidRPr="001F6B9D" w:rsidRDefault="001F6B9D" w:rsidP="001F6B9D">
      <w:pPr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mīles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soldier</w:t>
      </w:r>
    </w:p>
    <w:p w14:paraId="48F23B60" w14:textId="19EDFBBA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proofErr w:type="gramStart"/>
      <w:r w:rsidRPr="001F6B9D">
        <w:rPr>
          <w:rFonts w:ascii="Kigelia" w:hAnsi="Kigelia" w:cs="Kigelia"/>
          <w:b/>
          <w:bCs/>
          <w:sz w:val="24"/>
          <w:szCs w:val="24"/>
        </w:rPr>
        <w:t>nōlō</w:t>
      </w:r>
      <w:proofErr w:type="gramEnd"/>
      <w:r w:rsidRPr="001F6B9D">
        <w:rPr>
          <w:rFonts w:ascii="Kigelia" w:hAnsi="Kigelia" w:cs="Kigelia"/>
          <w:b/>
          <w:bCs/>
          <w:sz w:val="24"/>
          <w:szCs w:val="24"/>
        </w:rPr>
        <w:t xml:space="preserve">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I do not want</w:t>
      </w:r>
    </w:p>
    <w:p w14:paraId="0FDCA25A" w14:textId="638F55A9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novus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new</w:t>
      </w:r>
    </w:p>
    <w:p w14:paraId="1E4D0D52" w14:textId="261D7F25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possum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I can, I am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able</w:t>
      </w:r>
      <w:proofErr w:type="gramEnd"/>
    </w:p>
    <w:p w14:paraId="0D04C63A" w14:textId="2147E3DC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postrīdiē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(on) the next day</w:t>
      </w:r>
    </w:p>
    <w:p w14:paraId="0B3564D5" w14:textId="0AA6B1EA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ruō, ruere, ruī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rush</w:t>
      </w:r>
    </w:p>
    <w:p w14:paraId="1A69F6FA" w14:textId="4BAA3CD9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sē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himself</w:t>
      </w:r>
    </w:p>
    <w:p w14:paraId="6E34A61D" w14:textId="13D81FA6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trahō, trahere, trāxī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drag</w:t>
      </w:r>
    </w:p>
    <w:p w14:paraId="74D5A9CE" w14:textId="3B4451C4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vīlla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house, country house</w:t>
      </w:r>
    </w:p>
    <w:p w14:paraId="43E04D08" w14:textId="67624574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vīta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life</w:t>
      </w:r>
    </w:p>
    <w:p w14:paraId="0EF7F5DD" w14:textId="7C178352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volō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I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want</w:t>
      </w:r>
      <w:proofErr w:type="gramEnd"/>
    </w:p>
    <w:p w14:paraId="049493BA" w14:textId="2D15EC88" w:rsidR="001F6B9D" w:rsidRPr="001F6B9D" w:rsidRDefault="001F6B9D" w:rsidP="001F6B9D">
      <w:pPr>
        <w:spacing w:after="0" w:line="240" w:lineRule="auto"/>
        <w:rPr>
          <w:rFonts w:ascii="Kigelia" w:hAnsi="Kigelia" w:cs="Kigelia"/>
          <w:b/>
          <w:b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vulnerō, vulnerāre, vulnerāvī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wound</w:t>
      </w:r>
    </w:p>
    <w:p w14:paraId="1E24B1E8" w14:textId="77777777" w:rsidR="002D388A" w:rsidRPr="00C61E33" w:rsidRDefault="002D388A" w:rsidP="001F6B9D">
      <w:pPr>
        <w:spacing w:after="0" w:line="240" w:lineRule="auto"/>
        <w:rPr>
          <w:rFonts w:ascii="Kigelia" w:hAnsi="Kigelia" w:cs="Kigelia"/>
          <w:b/>
          <w:bCs/>
          <w:color w:val="3489BE"/>
          <w:sz w:val="24"/>
          <w:szCs w:val="24"/>
        </w:rPr>
      </w:pPr>
    </w:p>
    <w:p w14:paraId="3A57DC55" w14:textId="53977D39" w:rsidR="00951627" w:rsidRDefault="00951627" w:rsidP="001F6B9D">
      <w:pPr>
        <w:spacing w:after="0"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75ABE42C" w14:textId="77777777" w:rsidR="00F90A0C" w:rsidRPr="00C61E33" w:rsidRDefault="00F90A0C" w:rsidP="001F6B9D">
      <w:pPr>
        <w:spacing w:after="0"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41CFABB1" w14:textId="77777777" w:rsidR="00BD02AF" w:rsidRDefault="00BD02AF" w:rsidP="001F6B9D">
      <w:pPr>
        <w:spacing w:line="240" w:lineRule="auto"/>
        <w:rPr>
          <w:rFonts w:ascii="Kigelia" w:hAnsi="Kigelia" w:cs="Kigelia"/>
          <w:b/>
          <w:bCs/>
          <w:color w:val="0070C0"/>
          <w:sz w:val="24"/>
          <w:szCs w:val="24"/>
        </w:rPr>
      </w:pPr>
      <w:r>
        <w:rPr>
          <w:rFonts w:ascii="Kigelia" w:hAnsi="Kigelia" w:cs="Kigelia"/>
          <w:b/>
          <w:bCs/>
          <w:color w:val="0070C0"/>
          <w:sz w:val="24"/>
          <w:szCs w:val="24"/>
        </w:rPr>
        <w:br w:type="page"/>
      </w:r>
    </w:p>
    <w:p w14:paraId="45816C41" w14:textId="391A522F" w:rsidR="00DA1517" w:rsidRDefault="00DA1517" w:rsidP="001F6B9D">
      <w:pPr>
        <w:spacing w:after="0" w:line="240" w:lineRule="auto"/>
        <w:rPr>
          <w:rFonts w:ascii="Kigelia" w:hAnsi="Kigelia" w:cs="Kigelia"/>
          <w:b/>
          <w:bCs/>
          <w:color w:val="0070C0"/>
          <w:sz w:val="24"/>
          <w:szCs w:val="24"/>
        </w:rPr>
      </w:pPr>
      <w:r w:rsidRPr="002D388A">
        <w:rPr>
          <w:rFonts w:ascii="Kigelia" w:hAnsi="Kigelia" w:cs="Kigelia"/>
          <w:b/>
          <w:bCs/>
          <w:color w:val="0070C0"/>
          <w:sz w:val="24"/>
          <w:szCs w:val="24"/>
        </w:rPr>
        <w:lastRenderedPageBreak/>
        <w:t xml:space="preserve">Stage </w:t>
      </w:r>
      <w:r w:rsidR="00B45DE0" w:rsidRPr="002D388A">
        <w:rPr>
          <w:rFonts w:ascii="Kigelia" w:hAnsi="Kigelia" w:cs="Kigelia"/>
          <w:b/>
          <w:bCs/>
          <w:color w:val="0070C0"/>
          <w:sz w:val="24"/>
          <w:szCs w:val="24"/>
        </w:rPr>
        <w:t>14</w:t>
      </w:r>
    </w:p>
    <w:p w14:paraId="16B23C42" w14:textId="77777777" w:rsidR="0005597A" w:rsidRDefault="0005597A" w:rsidP="001F6B9D">
      <w:pPr>
        <w:autoSpaceDE w:val="0"/>
        <w:autoSpaceDN w:val="0"/>
        <w:adjustRightInd w:val="0"/>
        <w:rPr>
          <w:rFonts w:ascii="Kigelia" w:hAnsi="Kigelia" w:cs="Kigelia"/>
          <w:b/>
          <w:bCs/>
          <w:sz w:val="24"/>
          <w:szCs w:val="24"/>
        </w:rPr>
      </w:pPr>
    </w:p>
    <w:p w14:paraId="675BFC15" w14:textId="677F38C8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adveniō, advenīre, advēnī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arrive</w:t>
      </w:r>
    </w:p>
    <w:p w14:paraId="4EE29210" w14:textId="55A142B7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apud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among, at the house of</w:t>
      </w:r>
    </w:p>
    <w:p w14:paraId="650A40E2" w14:textId="0F02BB61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attonitus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astonished</w:t>
      </w:r>
    </w:p>
    <w:p w14:paraId="55680C78" w14:textId="55A6F89A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celer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quick, fast</w:t>
      </w:r>
    </w:p>
    <w:p w14:paraId="13B346CA" w14:textId="690CD1F4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decōrus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right, proper</w:t>
      </w:r>
    </w:p>
    <w:p w14:paraId="5FAF7C23" w14:textId="368CE8EB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dēleō, dēlēre, dēlēvī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destroy</w:t>
      </w:r>
    </w:p>
    <w:p w14:paraId="6A3A32DD" w14:textId="7BC23362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difficilis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difficult</w:t>
      </w:r>
    </w:p>
    <w:p w14:paraId="55BE348E" w14:textId="06C5FF0A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dōnum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present, gift</w:t>
      </w:r>
    </w:p>
    <w:p w14:paraId="7CF3177B" w14:textId="6B7619BC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fessus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tired</w:t>
      </w:r>
    </w:p>
    <w:p w14:paraId="14D8B91B" w14:textId="6CF68519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inimīcus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enemy</w:t>
      </w:r>
    </w:p>
    <w:p w14:paraId="5941F82E" w14:textId="6ED46049" w:rsidR="001F6B9D" w:rsidRPr="001F6B9D" w:rsidRDefault="001F6B9D" w:rsidP="001F6B9D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ipse, ipsa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himself, herself</w:t>
      </w:r>
    </w:p>
    <w:p w14:paraId="52DADF77" w14:textId="33B20CB0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iste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that</w:t>
      </w:r>
    </w:p>
    <w:p w14:paraId="31BBC182" w14:textId="4CCE231B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līberī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children</w:t>
      </w:r>
    </w:p>
    <w:p w14:paraId="0AFB5393" w14:textId="7410324E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marītus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husband</w:t>
      </w:r>
    </w:p>
    <w:p w14:paraId="66C1DC7B" w14:textId="0A9A3535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necesse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necessary</w:t>
      </w:r>
    </w:p>
    <w:p w14:paraId="36344FB9" w14:textId="76F77436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nūllus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not any, no</w:t>
      </w:r>
    </w:p>
    <w:p w14:paraId="0FE33B69" w14:textId="439898A0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num?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surely … not?</w:t>
      </w:r>
    </w:p>
    <w:p w14:paraId="1B6ADE66" w14:textId="1885D8C1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quamquam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although</w:t>
      </w:r>
    </w:p>
    <w:p w14:paraId="6DE2ABD2" w14:textId="3EA0AC34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-que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and</w:t>
      </w:r>
    </w:p>
    <w:p w14:paraId="2BE67D0B" w14:textId="726A8640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redeō, redīre, rediī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go back,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return</w:t>
      </w:r>
      <w:proofErr w:type="gramEnd"/>
    </w:p>
    <w:p w14:paraId="4457DC3F" w14:textId="188248B2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simulac, simulatque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as soon as</w:t>
      </w:r>
    </w:p>
    <w:p w14:paraId="1A0FB33D" w14:textId="2E71D86F" w:rsidR="001F6B9D" w:rsidRPr="001F6B9D" w:rsidRDefault="001F6B9D" w:rsidP="001F6B9D">
      <w:pPr>
        <w:spacing w:after="0" w:line="240" w:lineRule="auto"/>
        <w:rPr>
          <w:rFonts w:ascii="Kigelia" w:hAnsi="Kigelia" w:cs="Kigelia"/>
          <w:b/>
          <w:b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ubi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when</w:t>
      </w:r>
    </w:p>
    <w:p w14:paraId="734D4B6F" w14:textId="77777777" w:rsidR="002D388A" w:rsidRPr="001F6B9D" w:rsidRDefault="002D388A" w:rsidP="001F6B9D">
      <w:pPr>
        <w:spacing w:after="0" w:line="240" w:lineRule="auto"/>
        <w:rPr>
          <w:rFonts w:ascii="Kigelia" w:hAnsi="Kigelia" w:cs="Kigelia"/>
          <w:b/>
          <w:bCs/>
          <w:sz w:val="24"/>
          <w:szCs w:val="24"/>
        </w:rPr>
      </w:pPr>
    </w:p>
    <w:p w14:paraId="172AEEB3" w14:textId="77777777" w:rsidR="00513E01" w:rsidRPr="001F6B9D" w:rsidRDefault="00513E01" w:rsidP="001F6B9D">
      <w:pPr>
        <w:spacing w:after="0" w:line="240" w:lineRule="auto"/>
        <w:rPr>
          <w:rFonts w:ascii="Kigelia" w:hAnsi="Kigelia" w:cs="Kigelia"/>
          <w:b/>
          <w:bCs/>
          <w:sz w:val="24"/>
          <w:szCs w:val="24"/>
        </w:rPr>
      </w:pPr>
    </w:p>
    <w:p w14:paraId="76EA4D9D" w14:textId="6D425275" w:rsidR="00215DEB" w:rsidRPr="00C61E33" w:rsidRDefault="00215DEB" w:rsidP="001F6B9D">
      <w:pPr>
        <w:spacing w:after="0"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0B525511" w14:textId="77777777" w:rsidR="00A1319E" w:rsidRPr="00C61E33" w:rsidRDefault="00A1319E" w:rsidP="001F6B9D">
      <w:pPr>
        <w:spacing w:after="0"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C61E33">
        <w:rPr>
          <w:rFonts w:ascii="Kigelia" w:hAnsi="Kigelia" w:cs="Kigelia"/>
          <w:b/>
          <w:bCs/>
          <w:color w:val="C00000"/>
          <w:sz w:val="24"/>
          <w:szCs w:val="24"/>
        </w:rPr>
        <w:br w:type="page"/>
      </w:r>
    </w:p>
    <w:p w14:paraId="79A7E115" w14:textId="2FE82DE5" w:rsidR="00DA1517" w:rsidRDefault="00DA1517" w:rsidP="001F6B9D">
      <w:pPr>
        <w:spacing w:after="0" w:line="240" w:lineRule="auto"/>
        <w:rPr>
          <w:rFonts w:ascii="Kigelia" w:hAnsi="Kigelia" w:cs="Kigelia"/>
          <w:b/>
          <w:bCs/>
          <w:color w:val="0070C0"/>
          <w:sz w:val="24"/>
          <w:szCs w:val="24"/>
        </w:rPr>
      </w:pPr>
      <w:r w:rsidRPr="001041EB">
        <w:rPr>
          <w:rFonts w:ascii="Kigelia" w:hAnsi="Kigelia" w:cs="Kigelia"/>
          <w:b/>
          <w:bCs/>
          <w:color w:val="0070C0"/>
          <w:sz w:val="24"/>
          <w:szCs w:val="24"/>
        </w:rPr>
        <w:lastRenderedPageBreak/>
        <w:t xml:space="preserve">Stage </w:t>
      </w:r>
      <w:r w:rsidR="00B45DE0" w:rsidRPr="001041EB">
        <w:rPr>
          <w:rFonts w:ascii="Kigelia" w:hAnsi="Kigelia" w:cs="Kigelia"/>
          <w:b/>
          <w:bCs/>
          <w:color w:val="0070C0"/>
          <w:sz w:val="24"/>
          <w:szCs w:val="24"/>
        </w:rPr>
        <w:t>15</w:t>
      </w:r>
    </w:p>
    <w:p w14:paraId="4EF0B129" w14:textId="77777777" w:rsidR="001F6B9D" w:rsidRPr="00C61E33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b/>
          <w:bCs/>
          <w:sz w:val="24"/>
          <w:szCs w:val="24"/>
        </w:rPr>
      </w:pPr>
    </w:p>
    <w:p w14:paraId="02C93E53" w14:textId="5867181D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alius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other, another</w:t>
      </w:r>
    </w:p>
    <w:p w14:paraId="7D68B41D" w14:textId="03A09B9C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alter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the other, the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second</w:t>
      </w:r>
      <w:proofErr w:type="gramEnd"/>
    </w:p>
    <w:p w14:paraId="34D2C50F" w14:textId="7835B01A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aqua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water</w:t>
      </w:r>
    </w:p>
    <w:p w14:paraId="14DE990F" w14:textId="6A1D105D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aula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palace</w:t>
      </w:r>
    </w:p>
    <w:p w14:paraId="3AA2884D" w14:textId="3524B2EE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cantō, cantāre, cantāvī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sing,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chant</w:t>
      </w:r>
      <w:proofErr w:type="gramEnd"/>
    </w:p>
    <w:p w14:paraId="0853C020" w14:textId="4D50BFBE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dēbeō, dēbēre, dēbuī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owe;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ought</w:t>
      </w:r>
      <w:proofErr w:type="gramEnd"/>
    </w:p>
    <w:p w14:paraId="0FFE506A" w14:textId="683E0C5B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deus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god</w:t>
      </w:r>
      <w:proofErr w:type="gramEnd"/>
    </w:p>
    <w:p w14:paraId="2A5F9C3F" w14:textId="3C83BD43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dīligenter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carefully</w:t>
      </w:r>
    </w:p>
    <w:p w14:paraId="30F9D708" w14:textId="57497BF4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equus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horse</w:t>
      </w:r>
    </w:p>
    <w:p w14:paraId="7BBB25F2" w14:textId="1B120071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fidēlis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faithful, loyal</w:t>
      </w:r>
    </w:p>
    <w:p w14:paraId="55AB9F29" w14:textId="6E72E942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gerō, gerere, gessī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wear</w:t>
      </w:r>
    </w:p>
    <w:p w14:paraId="3405D79D" w14:textId="7C419DD8" w:rsidR="001F6B9D" w:rsidRPr="001F6B9D" w:rsidRDefault="001F6B9D" w:rsidP="001F6B9D">
      <w:pPr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bellum gerō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wage war</w:t>
      </w:r>
    </w:p>
    <w:p w14:paraId="5F2D7534" w14:textId="402369AE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imperātor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emperor</w:t>
      </w:r>
    </w:p>
    <w:p w14:paraId="6DF63D8E" w14:textId="6AF80CA3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lectus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couch</w:t>
      </w:r>
    </w:p>
    <w:p w14:paraId="1AA45F7B" w14:textId="72C17142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mare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sea</w:t>
      </w:r>
    </w:p>
    <w:p w14:paraId="2EEFC4EE" w14:textId="0D52CC4A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nauta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sailor</w:t>
      </w:r>
    </w:p>
    <w:p w14:paraId="3F62B0BC" w14:textId="6BC8C653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prīnceps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chief, chieftain</w:t>
      </w:r>
    </w:p>
    <w:p w14:paraId="4822E0B5" w14:textId="1CCE73BF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quī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who</w:t>
      </w:r>
    </w:p>
    <w:p w14:paraId="7D13535F" w14:textId="0E3A915C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rēgīna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queen</w:t>
      </w:r>
    </w:p>
    <w:p w14:paraId="6972589F" w14:textId="0FEA04A0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rēx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king</w:t>
      </w:r>
    </w:p>
    <w:p w14:paraId="62BEC85E" w14:textId="57F5D8EA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sacerdōs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priest</w:t>
      </w:r>
    </w:p>
    <w:p w14:paraId="4C199A9C" w14:textId="55143F5C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teneō, tenēre, tenuī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hold</w:t>
      </w:r>
    </w:p>
    <w:p w14:paraId="1188FA22" w14:textId="59890113" w:rsidR="001F6B9D" w:rsidRPr="001F6B9D" w:rsidRDefault="001F6B9D" w:rsidP="001F6B9D">
      <w:pPr>
        <w:spacing w:after="0" w:line="240" w:lineRule="auto"/>
        <w:rPr>
          <w:rFonts w:ascii="Kigelia" w:hAnsi="Kigelia" w:cs="Kigelia"/>
          <w:b/>
          <w:b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vincō, vincere, vīcī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win</w:t>
      </w:r>
    </w:p>
    <w:p w14:paraId="79358573" w14:textId="77777777" w:rsidR="001041EB" w:rsidRPr="001F6B9D" w:rsidRDefault="001041EB" w:rsidP="001F6B9D">
      <w:pPr>
        <w:spacing w:after="0" w:line="240" w:lineRule="auto"/>
        <w:rPr>
          <w:rFonts w:ascii="Kigelia" w:hAnsi="Kigelia" w:cs="Kigelia"/>
          <w:b/>
          <w:bCs/>
          <w:sz w:val="24"/>
          <w:szCs w:val="24"/>
        </w:rPr>
      </w:pPr>
    </w:p>
    <w:p w14:paraId="65D717B6" w14:textId="77777777" w:rsidR="00EC6C7B" w:rsidRPr="001F6B9D" w:rsidRDefault="00EC6C7B" w:rsidP="001F6B9D">
      <w:pPr>
        <w:widowControl w:val="0"/>
        <w:autoSpaceDE w:val="0"/>
        <w:autoSpaceDN w:val="0"/>
        <w:spacing w:after="0" w:line="240" w:lineRule="auto"/>
        <w:rPr>
          <w:rFonts w:ascii="Kigelia" w:eastAsia="Times New Roman" w:hAnsi="Kigelia" w:cs="Kigelia"/>
          <w:b/>
          <w:bCs/>
          <w:w w:val="105"/>
          <w:sz w:val="24"/>
          <w:szCs w:val="24"/>
          <w:lang w:val="en-US" w:eastAsia="en-GB"/>
        </w:rPr>
      </w:pPr>
    </w:p>
    <w:p w14:paraId="5C8304DF" w14:textId="77777777" w:rsidR="00951627" w:rsidRPr="001F6B9D" w:rsidRDefault="00951627" w:rsidP="001F6B9D">
      <w:pPr>
        <w:spacing w:after="0" w:line="240" w:lineRule="auto"/>
        <w:rPr>
          <w:rFonts w:ascii="Kigelia" w:hAnsi="Kigelia" w:cs="Kigelia"/>
          <w:b/>
          <w:bCs/>
          <w:sz w:val="24"/>
          <w:szCs w:val="24"/>
        </w:rPr>
      </w:pPr>
    </w:p>
    <w:p w14:paraId="4967043D" w14:textId="77777777" w:rsidR="00A1319E" w:rsidRPr="001F6B9D" w:rsidRDefault="00A1319E" w:rsidP="001F6B9D">
      <w:pPr>
        <w:spacing w:after="0" w:line="240" w:lineRule="auto"/>
        <w:rPr>
          <w:rFonts w:ascii="Kigelia" w:hAnsi="Kigelia" w:cs="Kigelia"/>
          <w:b/>
          <w:b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br w:type="page"/>
      </w:r>
    </w:p>
    <w:p w14:paraId="5950F6AB" w14:textId="3DD8C06E" w:rsidR="008D5A9B" w:rsidRDefault="008D5A9B" w:rsidP="001F6B9D">
      <w:pPr>
        <w:spacing w:after="0" w:line="240" w:lineRule="auto"/>
        <w:rPr>
          <w:rFonts w:ascii="Kigelia" w:hAnsi="Kigelia" w:cs="Kigelia"/>
          <w:b/>
          <w:bCs/>
          <w:color w:val="0070C0"/>
          <w:sz w:val="24"/>
          <w:szCs w:val="24"/>
        </w:rPr>
      </w:pPr>
      <w:r w:rsidRPr="00BD02AF">
        <w:rPr>
          <w:rFonts w:ascii="Kigelia" w:hAnsi="Kigelia" w:cs="Kigelia"/>
          <w:b/>
          <w:bCs/>
          <w:color w:val="0070C0"/>
          <w:sz w:val="24"/>
          <w:szCs w:val="24"/>
        </w:rPr>
        <w:lastRenderedPageBreak/>
        <w:t xml:space="preserve">Stage </w:t>
      </w:r>
      <w:r w:rsidR="00B45DE0" w:rsidRPr="00BD02AF">
        <w:rPr>
          <w:rFonts w:ascii="Kigelia" w:hAnsi="Kigelia" w:cs="Kigelia"/>
          <w:b/>
          <w:bCs/>
          <w:color w:val="0070C0"/>
          <w:sz w:val="24"/>
          <w:szCs w:val="24"/>
        </w:rPr>
        <w:t>16</w:t>
      </w:r>
    </w:p>
    <w:p w14:paraId="78AE3A21" w14:textId="77777777" w:rsidR="0005597A" w:rsidRDefault="0005597A" w:rsidP="001F6B9D">
      <w:pPr>
        <w:spacing w:after="0" w:line="240" w:lineRule="auto"/>
        <w:rPr>
          <w:rFonts w:ascii="Kigelia" w:hAnsi="Kigelia" w:cs="Kigelia"/>
          <w:b/>
          <w:bCs/>
          <w:color w:val="0070C0"/>
          <w:sz w:val="24"/>
          <w:szCs w:val="24"/>
        </w:rPr>
      </w:pPr>
    </w:p>
    <w:p w14:paraId="6BD26BFD" w14:textId="4EF8EF0F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aedificō, aedificāre, aedificāvī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build</w:t>
      </w:r>
    </w:p>
    <w:p w14:paraId="0285AE4B" w14:textId="138BE996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appāreō, appārēre, appāruī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appear</w:t>
      </w:r>
    </w:p>
    <w:p w14:paraId="5D7C1D94" w14:textId="11AC8FA5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auxilium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help</w:t>
      </w:r>
    </w:p>
    <w:p w14:paraId="7D87A8A8" w14:textId="240F67C3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cōnsentiō, cōnsentīre, cōnsēnsī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agree</w:t>
      </w:r>
    </w:p>
    <w:p w14:paraId="585E2978" w14:textId="15226517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cōnsilium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plan, idea</w:t>
      </w:r>
    </w:p>
    <w:p w14:paraId="2F69C4ED" w14:textId="36561F4D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cotīdiē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every day</w:t>
      </w:r>
    </w:p>
    <w:p w14:paraId="07B473E5" w14:textId="131AD2CF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deinde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then</w:t>
      </w:r>
    </w:p>
    <w:p w14:paraId="30CEC9B8" w14:textId="7684E992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effugiō, effugere, effūgī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escape</w:t>
      </w:r>
    </w:p>
    <w:p w14:paraId="081D7429" w14:textId="40284B86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facilis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easy</w:t>
      </w:r>
    </w:p>
    <w:p w14:paraId="6CFDF3FA" w14:textId="067ED625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inter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among</w:t>
      </w:r>
    </w:p>
    <w:p w14:paraId="6585A8AB" w14:textId="23F804F0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ita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in this way</w:t>
      </w:r>
    </w:p>
    <w:p w14:paraId="53A482DC" w14:textId="2C59F356" w:rsidR="001F6B9D" w:rsidRPr="001F6B9D" w:rsidRDefault="001F6B9D" w:rsidP="001F6B9D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melior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better</w:t>
      </w:r>
    </w:p>
    <w:p w14:paraId="693D0A7C" w14:textId="5F955270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miser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wretched, miserable</w:t>
      </w:r>
    </w:p>
    <w:p w14:paraId="65C82BB5" w14:textId="5336C306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nāvigō, nāvigāre, nāvigāvī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sail</w:t>
      </w:r>
    </w:p>
    <w:p w14:paraId="4B41B7D6" w14:textId="344F7204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nōnne?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surely?</w:t>
      </w:r>
    </w:p>
    <w:p w14:paraId="33367AF6" w14:textId="387E2C2D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paucī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a few</w:t>
      </w:r>
    </w:p>
    <w:p w14:paraId="4C1810A0" w14:textId="1A552DE9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pereō, perīre, periī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die,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perish</w:t>
      </w:r>
      <w:proofErr w:type="gramEnd"/>
    </w:p>
    <w:p w14:paraId="52429B1F" w14:textId="330D0258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pōnō, pōnere, posuī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place, put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up</w:t>
      </w:r>
      <w:proofErr w:type="gramEnd"/>
    </w:p>
    <w:p w14:paraId="6045DBA9" w14:textId="1383AE5A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summus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highest, greatest, top</w:t>
      </w:r>
    </w:p>
    <w:p w14:paraId="7308D5B5" w14:textId="347C018B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tollō, tollere, sustulī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raise, lift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up</w:t>
      </w:r>
      <w:proofErr w:type="gramEnd"/>
    </w:p>
    <w:p w14:paraId="34FB6F80" w14:textId="1337F02E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trīstis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sad</w:t>
      </w:r>
    </w:p>
    <w:p w14:paraId="41BC31E1" w14:textId="15BEAA7C" w:rsidR="001F6B9D" w:rsidRPr="001F6B9D" w:rsidRDefault="001F6B9D" w:rsidP="001F6B9D">
      <w:pPr>
        <w:spacing w:after="0" w:line="240" w:lineRule="auto"/>
        <w:rPr>
          <w:rFonts w:ascii="Kigelia" w:hAnsi="Kigelia" w:cs="Kigelia"/>
          <w:b/>
          <w:b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vertō, vertere, vertī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turn</w:t>
      </w:r>
    </w:p>
    <w:p w14:paraId="3F5B22FD" w14:textId="77777777" w:rsidR="00BD02AF" w:rsidRPr="001F6B9D" w:rsidRDefault="00BD02AF" w:rsidP="001F6B9D">
      <w:pPr>
        <w:spacing w:after="0" w:line="240" w:lineRule="auto"/>
        <w:rPr>
          <w:rFonts w:ascii="Kigelia" w:hAnsi="Kigelia" w:cs="Kigelia"/>
          <w:b/>
          <w:bCs/>
          <w:sz w:val="24"/>
          <w:szCs w:val="24"/>
        </w:rPr>
      </w:pPr>
    </w:p>
    <w:p w14:paraId="60DC43F2" w14:textId="49E0DF95" w:rsidR="00A1319E" w:rsidRPr="00C61E33" w:rsidRDefault="00A1319E" w:rsidP="001F6B9D">
      <w:pPr>
        <w:spacing w:after="0"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72AD689F" w14:textId="77777777" w:rsidR="00A1319E" w:rsidRPr="00C61E33" w:rsidRDefault="00A1319E" w:rsidP="001F6B9D">
      <w:pPr>
        <w:spacing w:after="0"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C61E33">
        <w:rPr>
          <w:rFonts w:ascii="Kigelia" w:hAnsi="Kigelia" w:cs="Kigelia"/>
          <w:b/>
          <w:bCs/>
          <w:color w:val="C00000"/>
          <w:sz w:val="24"/>
          <w:szCs w:val="24"/>
        </w:rPr>
        <w:br w:type="page"/>
      </w:r>
    </w:p>
    <w:p w14:paraId="058B896B" w14:textId="006066DA" w:rsidR="008D5A9B" w:rsidRDefault="008D5A9B" w:rsidP="001F6B9D">
      <w:pPr>
        <w:spacing w:after="0" w:line="240" w:lineRule="auto"/>
        <w:rPr>
          <w:rFonts w:ascii="Kigelia" w:hAnsi="Kigelia" w:cs="Kigelia"/>
          <w:b/>
          <w:bCs/>
          <w:color w:val="0070C0"/>
          <w:sz w:val="24"/>
          <w:szCs w:val="24"/>
        </w:rPr>
      </w:pPr>
      <w:r w:rsidRPr="003533FD">
        <w:rPr>
          <w:rFonts w:ascii="Kigelia" w:hAnsi="Kigelia" w:cs="Kigelia"/>
          <w:b/>
          <w:bCs/>
          <w:color w:val="0070C0"/>
          <w:sz w:val="24"/>
          <w:szCs w:val="24"/>
        </w:rPr>
        <w:lastRenderedPageBreak/>
        <w:t xml:space="preserve">Stage </w:t>
      </w:r>
      <w:r w:rsidR="00B45DE0" w:rsidRPr="003533FD">
        <w:rPr>
          <w:rFonts w:ascii="Kigelia" w:hAnsi="Kigelia" w:cs="Kigelia"/>
          <w:b/>
          <w:bCs/>
          <w:color w:val="0070C0"/>
          <w:sz w:val="24"/>
          <w:szCs w:val="24"/>
        </w:rPr>
        <w:t>17</w:t>
      </w:r>
    </w:p>
    <w:p w14:paraId="45EDADA7" w14:textId="77777777" w:rsidR="0005597A" w:rsidRDefault="0005597A" w:rsidP="001F6B9D">
      <w:pPr>
        <w:spacing w:after="0" w:line="240" w:lineRule="auto"/>
        <w:rPr>
          <w:rFonts w:ascii="Kigelia" w:hAnsi="Kigelia" w:cs="Kigelia"/>
          <w:b/>
          <w:bCs/>
          <w:color w:val="0070C0"/>
          <w:sz w:val="24"/>
          <w:szCs w:val="24"/>
        </w:rPr>
      </w:pPr>
    </w:p>
    <w:p w14:paraId="703B09FD" w14:textId="0F46A4B7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aliquid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something</w:t>
      </w:r>
    </w:p>
    <w:p w14:paraId="23FB1065" w14:textId="2C1E1804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amō, amāre, amāvī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love, like</w:t>
      </w:r>
    </w:p>
    <w:p w14:paraId="71B0B24E" w14:textId="78F23964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appropinquō, appropinquāre, appropinquāvī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approach</w:t>
      </w:r>
    </w:p>
    <w:p w14:paraId="22B53C58" w14:textId="441872A0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ascendō, ascendere, ascendī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climb,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rise</w:t>
      </w:r>
      <w:proofErr w:type="gramEnd"/>
    </w:p>
    <w:p w14:paraId="1DD8C5ED" w14:textId="77688D67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bene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well, good</w:t>
      </w:r>
    </w:p>
    <w:p w14:paraId="202DD34A" w14:textId="3FC2D883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benignus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kind, generous</w:t>
      </w:r>
    </w:p>
    <w:p w14:paraId="190F8E95" w14:textId="6830F6DC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diū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for a long time</w:t>
      </w:r>
    </w:p>
    <w:p w14:paraId="04DDB5A9" w14:textId="218FE8B9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etiam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even</w:t>
      </w:r>
    </w:p>
    <w:p w14:paraId="488ECB77" w14:textId="0ABE8F47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fortasse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perhaps</w:t>
      </w:r>
    </w:p>
    <w:p w14:paraId="2920817A" w14:textId="71674BDD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graviter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seriously</w:t>
      </w:r>
      <w:r w:rsidR="0005597A">
        <w:rPr>
          <w:rFonts w:ascii="Kigelia" w:hAnsi="Kigelia" w:cs="Kigelia"/>
          <w:i/>
          <w:iCs/>
          <w:sz w:val="24"/>
          <w:szCs w:val="24"/>
        </w:rPr>
        <w:tab/>
      </w:r>
    </w:p>
    <w:p w14:paraId="5F13F8B7" w14:textId="61FFC2BB" w:rsidR="001F6B9D" w:rsidRPr="001F6B9D" w:rsidRDefault="001F6B9D" w:rsidP="001F6B9D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hūc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here, to this place</w:t>
      </w:r>
    </w:p>
    <w:p w14:paraId="1C3964B1" w14:textId="2AD722D9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īnsula, insulae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island; block of flats</w:t>
      </w:r>
    </w:p>
    <w:p w14:paraId="60D89677" w14:textId="5B0CAFD2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invītus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unwilling, reluctant</w:t>
      </w:r>
    </w:p>
    <w:p w14:paraId="70114DF6" w14:textId="645780CD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iter, itineris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journey</w:t>
      </w:r>
    </w:p>
    <w:p w14:paraId="62E8C46F" w14:textId="5C07E0EC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maximus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very big, very large, very great</w:t>
      </w:r>
    </w:p>
    <w:p w14:paraId="16C4D016" w14:textId="677976DF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negōtium, negōtiī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business</w:t>
      </w:r>
    </w:p>
    <w:p w14:paraId="176F95D7" w14:textId="5ED3488F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numquam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never</w:t>
      </w:r>
    </w:p>
    <w:p w14:paraId="2ED41546" w14:textId="354B6905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perveniō, pervenīre, pervēnī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reach, arrive at</w:t>
      </w:r>
    </w:p>
    <w:p w14:paraId="1940F2CD" w14:textId="43A5145C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quondam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one day, once</w:t>
      </w:r>
    </w:p>
    <w:p w14:paraId="6BAF6A2D" w14:textId="6F382DDB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soror, sorōris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sister</w:t>
      </w:r>
    </w:p>
    <w:p w14:paraId="43893A08" w14:textId="22BD9360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tūtus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safe</w:t>
      </w:r>
    </w:p>
    <w:p w14:paraId="03BC7757" w14:textId="4A6AC751" w:rsidR="001F6B9D" w:rsidRPr="001F6B9D" w:rsidRDefault="001F6B9D" w:rsidP="001F6B9D">
      <w:pPr>
        <w:spacing w:after="0" w:line="240" w:lineRule="auto"/>
        <w:rPr>
          <w:rFonts w:ascii="Kigelia" w:hAnsi="Kigelia" w:cs="Kigelia"/>
          <w:b/>
          <w:b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vōx, vōcis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voice</w:t>
      </w:r>
    </w:p>
    <w:p w14:paraId="0D5674B1" w14:textId="77777777" w:rsidR="003533FD" w:rsidRPr="001F6B9D" w:rsidRDefault="003533FD" w:rsidP="001F6B9D">
      <w:pPr>
        <w:spacing w:after="0" w:line="240" w:lineRule="auto"/>
        <w:rPr>
          <w:rFonts w:ascii="Kigelia" w:hAnsi="Kigelia" w:cs="Kigelia"/>
          <w:b/>
          <w:bCs/>
          <w:sz w:val="24"/>
          <w:szCs w:val="24"/>
        </w:rPr>
      </w:pPr>
    </w:p>
    <w:p w14:paraId="69613871" w14:textId="77777777" w:rsidR="003A7F88" w:rsidRPr="00C61E33" w:rsidRDefault="003A7F88" w:rsidP="001F6B9D">
      <w:pPr>
        <w:spacing w:after="0"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2F08FD59" w14:textId="3EB5FEBE" w:rsidR="00DC685F" w:rsidRPr="00C61E33" w:rsidRDefault="00DC685F" w:rsidP="001F6B9D">
      <w:pPr>
        <w:spacing w:after="0"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347CC257" w14:textId="77777777" w:rsidR="003533FD" w:rsidRDefault="003533FD" w:rsidP="001F6B9D">
      <w:pPr>
        <w:spacing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>
        <w:rPr>
          <w:rFonts w:ascii="Kigelia" w:hAnsi="Kigelia" w:cs="Kigelia"/>
          <w:b/>
          <w:bCs/>
          <w:color w:val="C00000"/>
          <w:sz w:val="24"/>
          <w:szCs w:val="24"/>
        </w:rPr>
        <w:br w:type="page"/>
      </w:r>
    </w:p>
    <w:p w14:paraId="24559358" w14:textId="2FA949A9" w:rsidR="00BA3060" w:rsidRDefault="00BA3060" w:rsidP="001F6B9D">
      <w:pPr>
        <w:spacing w:after="0" w:line="240" w:lineRule="auto"/>
        <w:rPr>
          <w:rFonts w:ascii="Kigelia" w:hAnsi="Kigelia" w:cs="Kigelia"/>
          <w:b/>
          <w:bCs/>
          <w:color w:val="3489BE"/>
          <w:sz w:val="24"/>
          <w:szCs w:val="24"/>
        </w:rPr>
      </w:pPr>
      <w:r w:rsidRPr="00C61E33">
        <w:rPr>
          <w:rFonts w:ascii="Kigelia" w:hAnsi="Kigelia" w:cs="Kigelia"/>
          <w:b/>
          <w:bCs/>
          <w:color w:val="3489BE"/>
          <w:sz w:val="24"/>
          <w:szCs w:val="24"/>
        </w:rPr>
        <w:lastRenderedPageBreak/>
        <w:t>Stage 1</w:t>
      </w:r>
      <w:r>
        <w:rPr>
          <w:rFonts w:ascii="Kigelia" w:hAnsi="Kigelia" w:cs="Kigelia"/>
          <w:b/>
          <w:bCs/>
          <w:color w:val="3489BE"/>
          <w:sz w:val="24"/>
          <w:szCs w:val="24"/>
        </w:rPr>
        <w:t>8</w:t>
      </w:r>
    </w:p>
    <w:p w14:paraId="627D6144" w14:textId="77777777" w:rsidR="0005597A" w:rsidRDefault="0005597A" w:rsidP="001F6B9D">
      <w:pPr>
        <w:spacing w:after="0" w:line="240" w:lineRule="auto"/>
        <w:rPr>
          <w:rFonts w:ascii="Kigelia" w:hAnsi="Kigelia" w:cs="Kigelia"/>
          <w:b/>
          <w:bCs/>
          <w:color w:val="3489BE"/>
          <w:sz w:val="24"/>
          <w:szCs w:val="24"/>
        </w:rPr>
      </w:pPr>
    </w:p>
    <w:p w14:paraId="163E7E01" w14:textId="107AEA83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ā, ab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from</w:t>
      </w:r>
    </w:p>
    <w:p w14:paraId="7674BBA2" w14:textId="23DEDABC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anteā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before</w:t>
      </w:r>
    </w:p>
    <w:p w14:paraId="774F3CCB" w14:textId="1FFD3891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audeō, audēre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dare</w:t>
      </w:r>
    </w:p>
    <w:p w14:paraId="35DC3D32" w14:textId="2806ED8F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caput, capitis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head</w:t>
      </w:r>
    </w:p>
    <w:p w14:paraId="5D246DF8" w14:textId="45EC1700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coepī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I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began</w:t>
      </w:r>
      <w:proofErr w:type="gramEnd"/>
    </w:p>
    <w:p w14:paraId="459D836E" w14:textId="5970E53F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>cognōscō, cognōscere,</w:t>
      </w:r>
      <w:r w:rsidR="0005597A">
        <w:rPr>
          <w:rFonts w:ascii="Kigelia" w:hAnsi="Kigelia" w:cs="Kigelia"/>
          <w:b/>
          <w:bCs/>
          <w:sz w:val="24"/>
          <w:szCs w:val="24"/>
        </w:rPr>
        <w:t xml:space="preserve"> </w:t>
      </w:r>
      <w:r w:rsidRPr="001F6B9D">
        <w:rPr>
          <w:rFonts w:ascii="Kigelia" w:hAnsi="Kigelia" w:cs="Kigelia"/>
          <w:b/>
          <w:bCs/>
          <w:sz w:val="24"/>
          <w:szCs w:val="24"/>
        </w:rPr>
        <w:t xml:space="preserve">cognōvī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find out, get to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know</w:t>
      </w:r>
      <w:proofErr w:type="gramEnd"/>
    </w:p>
    <w:p w14:paraId="46C7F51E" w14:textId="2E3D1373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fēlīx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lucky, fortunate</w:t>
      </w:r>
    </w:p>
    <w:p w14:paraId="001357CB" w14:textId="5305BB44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ibi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there</w:t>
      </w:r>
    </w:p>
    <w:p w14:paraId="011BBCB3" w14:textId="466E07BE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itaque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and so</w:t>
      </w:r>
    </w:p>
    <w:p w14:paraId="2022CA1D" w14:textId="7564E0A3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libenter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gladly, willingly</w:t>
      </w:r>
    </w:p>
    <w:p w14:paraId="71B08CAC" w14:textId="5A1DCAC2" w:rsidR="001F6B9D" w:rsidRPr="001F6B9D" w:rsidRDefault="001F6B9D" w:rsidP="001F6B9D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nam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for</w:t>
      </w:r>
    </w:p>
    <w:p w14:paraId="1D11925B" w14:textId="71FC3BC6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nēmō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no one, nobody</w:t>
      </w:r>
    </w:p>
    <w:p w14:paraId="462867E1" w14:textId="1E387E04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nōmen, nōminis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name</w:t>
      </w:r>
    </w:p>
    <w:p w14:paraId="24F906BA" w14:textId="6495301C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obstō, obstāre, obstitī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stand in the way,</w:t>
      </w:r>
      <w:r w:rsidR="0005597A">
        <w:rPr>
          <w:rFonts w:ascii="Kigelia" w:hAnsi="Kigelia" w:cs="Kigelia"/>
          <w:i/>
          <w:iCs/>
          <w:sz w:val="24"/>
          <w:szCs w:val="24"/>
        </w:rPr>
        <w:t xml:space="preserve">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obstruct</w:t>
      </w:r>
      <w:proofErr w:type="gramEnd"/>
    </w:p>
    <w:p w14:paraId="0083DA27" w14:textId="728450B0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pars, partis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part</w:t>
      </w:r>
    </w:p>
    <w:p w14:paraId="5D54AFB5" w14:textId="33496E16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posteā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afterwards</w:t>
      </w:r>
    </w:p>
    <w:p w14:paraId="14E58CAC" w14:textId="70B84771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prō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in front of</w:t>
      </w:r>
    </w:p>
    <w:p w14:paraId="4552603A" w14:textId="0574AB2C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pūniō, pūnīre, pūnīvī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punish</w:t>
      </w:r>
    </w:p>
    <w:p w14:paraId="04425E53" w14:textId="4C6FB5CF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recūsō, recūsāre, recūsāvī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refuse</w:t>
      </w:r>
    </w:p>
    <w:p w14:paraId="0129540C" w14:textId="23ED6021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resistō, resistere, restitī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resist</w:t>
      </w:r>
    </w:p>
    <w:p w14:paraId="298A052F" w14:textId="6C0FE674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sacer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holy, sacred</w:t>
      </w:r>
    </w:p>
    <w:p w14:paraId="42E64053" w14:textId="6566A2AE" w:rsidR="001F6B9D" w:rsidRPr="001F6B9D" w:rsidRDefault="001F6B9D" w:rsidP="001F6B9D">
      <w:pPr>
        <w:spacing w:after="0" w:line="240" w:lineRule="auto"/>
        <w:rPr>
          <w:rFonts w:ascii="Kigelia" w:hAnsi="Kigelia" w:cs="Kigelia"/>
          <w:b/>
          <w:b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soleō, solēre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be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accustomed</w:t>
      </w:r>
      <w:proofErr w:type="gramEnd"/>
    </w:p>
    <w:p w14:paraId="59D5F68D" w14:textId="77777777" w:rsidR="003533FD" w:rsidRPr="00C61E33" w:rsidRDefault="003533FD" w:rsidP="001F6B9D">
      <w:pPr>
        <w:spacing w:after="0"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0266FFD5" w14:textId="77777777" w:rsidR="0081735C" w:rsidRPr="00C61E33" w:rsidRDefault="0081735C" w:rsidP="001F6B9D">
      <w:pPr>
        <w:spacing w:after="0"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46127617" w14:textId="77777777" w:rsidR="0081735C" w:rsidRPr="00C61E33" w:rsidRDefault="0081735C" w:rsidP="001F6B9D">
      <w:pPr>
        <w:spacing w:after="0"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  <w:r w:rsidRPr="00C61E33">
        <w:rPr>
          <w:rFonts w:ascii="Kigelia" w:hAnsi="Kigelia" w:cs="Kigelia"/>
          <w:b/>
          <w:bCs/>
          <w:color w:val="C00000"/>
          <w:sz w:val="24"/>
          <w:szCs w:val="24"/>
        </w:rPr>
        <w:br w:type="page"/>
      </w:r>
    </w:p>
    <w:p w14:paraId="7FC7F819" w14:textId="6B251751" w:rsidR="00BA3060" w:rsidRDefault="00BA3060" w:rsidP="001F6B9D">
      <w:pPr>
        <w:spacing w:after="0" w:line="240" w:lineRule="auto"/>
        <w:rPr>
          <w:rFonts w:ascii="Kigelia" w:hAnsi="Kigelia" w:cs="Kigelia"/>
          <w:b/>
          <w:bCs/>
          <w:color w:val="3489BE"/>
          <w:sz w:val="24"/>
          <w:szCs w:val="24"/>
        </w:rPr>
      </w:pPr>
      <w:r w:rsidRPr="00C61E33">
        <w:rPr>
          <w:rFonts w:ascii="Kigelia" w:hAnsi="Kigelia" w:cs="Kigelia"/>
          <w:b/>
          <w:bCs/>
          <w:color w:val="3489BE"/>
          <w:sz w:val="24"/>
          <w:szCs w:val="24"/>
        </w:rPr>
        <w:lastRenderedPageBreak/>
        <w:t>Stage 1</w:t>
      </w:r>
      <w:r>
        <w:rPr>
          <w:rFonts w:ascii="Kigelia" w:hAnsi="Kigelia" w:cs="Kigelia"/>
          <w:b/>
          <w:bCs/>
          <w:color w:val="3489BE"/>
          <w:sz w:val="24"/>
          <w:szCs w:val="24"/>
        </w:rPr>
        <w:t>9</w:t>
      </w:r>
    </w:p>
    <w:p w14:paraId="0464434C" w14:textId="77777777" w:rsidR="0005597A" w:rsidRDefault="0005597A" w:rsidP="001F6B9D">
      <w:pPr>
        <w:spacing w:after="0" w:line="240" w:lineRule="auto"/>
        <w:rPr>
          <w:rFonts w:ascii="Kigelia" w:hAnsi="Kigelia" w:cs="Kigelia"/>
          <w:b/>
          <w:bCs/>
          <w:color w:val="3489BE"/>
          <w:sz w:val="24"/>
          <w:szCs w:val="24"/>
        </w:rPr>
      </w:pPr>
    </w:p>
    <w:p w14:paraId="7264C295" w14:textId="6708FD2F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cārus, cāra, cārum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dear</w:t>
      </w:r>
    </w:p>
    <w:p w14:paraId="2533C1DB" w14:textId="61D49C23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>comparō, comparāre,</w:t>
      </w:r>
      <w:r w:rsidR="0005597A">
        <w:rPr>
          <w:rFonts w:ascii="Kigelia" w:hAnsi="Kigelia" w:cs="Kigelia"/>
          <w:b/>
          <w:bCs/>
          <w:sz w:val="24"/>
          <w:szCs w:val="24"/>
        </w:rPr>
        <w:t xml:space="preserve"> </w:t>
      </w:r>
      <w:r w:rsidRPr="001F6B9D">
        <w:rPr>
          <w:rFonts w:ascii="Kigelia" w:hAnsi="Kigelia" w:cs="Kigelia"/>
          <w:b/>
          <w:bCs/>
          <w:sz w:val="24"/>
          <w:szCs w:val="24"/>
        </w:rPr>
        <w:t xml:space="preserve">comparāvī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obtain</w:t>
      </w:r>
    </w:p>
    <w:p w14:paraId="29074754" w14:textId="2D3B83EA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cūrō, cūrāre, cūrāvī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care for,</w:t>
      </w:r>
      <w:r w:rsidR="0005597A">
        <w:rPr>
          <w:rFonts w:ascii="Kigelia" w:hAnsi="Kigelia" w:cs="Kigelia"/>
          <w:i/>
          <w:iCs/>
          <w:sz w:val="24"/>
          <w:szCs w:val="24"/>
        </w:rPr>
        <w:t xml:space="preserve">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supervise</w:t>
      </w:r>
      <w:proofErr w:type="gramEnd"/>
    </w:p>
    <w:p w14:paraId="174823E8" w14:textId="05388FEC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dea, deae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goddess</w:t>
      </w:r>
    </w:p>
    <w:p w14:paraId="45962C36" w14:textId="056570FB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discēdō, discēdere, discessī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depart,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leave</w:t>
      </w:r>
      <w:proofErr w:type="gramEnd"/>
    </w:p>
    <w:p w14:paraId="2D2ADE8C" w14:textId="1717D5D2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dīves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rich</w:t>
      </w:r>
    </w:p>
    <w:p w14:paraId="60A86CE9" w14:textId="2179F1F2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flūmen, flūminis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river</w:t>
      </w:r>
    </w:p>
    <w:p w14:paraId="38670E7F" w14:textId="7B2A39AF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hasta, hastae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spear</w:t>
      </w:r>
    </w:p>
    <w:p w14:paraId="64A3EE88" w14:textId="2C6058BB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lentus, lenta, lentum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slow</w:t>
      </w:r>
    </w:p>
    <w:p w14:paraId="0002D3CB" w14:textId="50803846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locus, locī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place</w:t>
      </w:r>
    </w:p>
    <w:p w14:paraId="0783B3F1" w14:textId="1C89E80C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māne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in the morning</w:t>
      </w:r>
    </w:p>
    <w:p w14:paraId="629AE9EF" w14:textId="65E264C5" w:rsidR="001F6B9D" w:rsidRPr="001F6B9D" w:rsidRDefault="001F6B9D" w:rsidP="001F6B9D">
      <w:pPr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manus, manūs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hand; band</w:t>
      </w:r>
    </w:p>
    <w:p w14:paraId="58EDE55A" w14:textId="7D1250AF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>nōnnūllī, nōnnūllae,</w:t>
      </w:r>
      <w:r w:rsidR="0005597A">
        <w:rPr>
          <w:rFonts w:ascii="Kigelia" w:hAnsi="Kigelia" w:cs="Kigelia"/>
          <w:b/>
          <w:bCs/>
          <w:sz w:val="24"/>
          <w:szCs w:val="24"/>
        </w:rPr>
        <w:t xml:space="preserve"> </w:t>
      </w:r>
      <w:r w:rsidRPr="001F6B9D">
        <w:rPr>
          <w:rFonts w:ascii="Kigelia" w:hAnsi="Kigelia" w:cs="Kigelia"/>
          <w:b/>
          <w:bCs/>
          <w:sz w:val="24"/>
          <w:szCs w:val="24"/>
        </w:rPr>
        <w:t xml:space="preserve">nōnnūlla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some, several</w:t>
      </w:r>
    </w:p>
    <w:p w14:paraId="39848E6E" w14:textId="0F7DCF06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perīculum, perīculī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danger</w:t>
      </w:r>
    </w:p>
    <w:p w14:paraId="2D58D88B" w14:textId="23BA56C4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petō, petere, petīvī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beg for, ask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for</w:t>
      </w:r>
      <w:proofErr w:type="gramEnd"/>
    </w:p>
    <w:p w14:paraId="44782A62" w14:textId="44067FD9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plūrimī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very many</w:t>
      </w:r>
    </w:p>
    <w:p w14:paraId="50FEBBEE" w14:textId="48CF15D4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quō?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where(to)?</w:t>
      </w:r>
    </w:p>
    <w:p w14:paraId="577C7A7E" w14:textId="4E906272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sine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without</w:t>
      </w:r>
    </w:p>
    <w:p w14:paraId="5D74163A" w14:textId="7F11FF11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temptō, temptāre, temptāvī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try,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attempt</w:t>
      </w:r>
      <w:proofErr w:type="gramEnd"/>
    </w:p>
    <w:p w14:paraId="4985A2D6" w14:textId="161351F3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vexō, vexāre, vexāvī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annoy</w:t>
      </w:r>
    </w:p>
    <w:p w14:paraId="26C4B792" w14:textId="3CE3C720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vīvō, vīvere, vīxī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live</w:t>
      </w:r>
    </w:p>
    <w:p w14:paraId="55234B3E" w14:textId="409F3F4C" w:rsidR="00BA3060" w:rsidRPr="001F6B9D" w:rsidRDefault="001F6B9D" w:rsidP="001F6B9D">
      <w:pPr>
        <w:spacing w:after="0" w:line="240" w:lineRule="auto"/>
        <w:rPr>
          <w:rFonts w:ascii="Kigelia" w:hAnsi="Kigelia" w:cs="Kigelia"/>
          <w:b/>
          <w:b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vix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hardly, scarcely, with difficulty</w:t>
      </w:r>
    </w:p>
    <w:p w14:paraId="2CCDC532" w14:textId="77777777" w:rsidR="000C6A18" w:rsidRPr="00C61E33" w:rsidRDefault="000C6A18" w:rsidP="001F6B9D">
      <w:pPr>
        <w:spacing w:after="0" w:line="240" w:lineRule="auto"/>
        <w:rPr>
          <w:rFonts w:ascii="Kigelia" w:hAnsi="Kigelia" w:cs="Kigelia"/>
          <w:b/>
          <w:bCs/>
          <w:color w:val="C00000"/>
          <w:sz w:val="24"/>
          <w:szCs w:val="24"/>
        </w:rPr>
      </w:pPr>
    </w:p>
    <w:p w14:paraId="074E3663" w14:textId="42CA75B0" w:rsidR="000C6A18" w:rsidRPr="00C61E33" w:rsidRDefault="000C6A18" w:rsidP="001F6B9D">
      <w:pPr>
        <w:spacing w:after="0" w:line="240" w:lineRule="auto"/>
        <w:rPr>
          <w:rFonts w:ascii="Kigelia" w:hAnsi="Kigelia" w:cs="Kigelia"/>
          <w:sz w:val="24"/>
          <w:szCs w:val="24"/>
        </w:rPr>
      </w:pPr>
      <w:r w:rsidRPr="00C61E33">
        <w:rPr>
          <w:rFonts w:ascii="Kigelia" w:hAnsi="Kigelia" w:cs="Kigelia"/>
          <w:b/>
          <w:bCs/>
          <w:color w:val="C00000"/>
          <w:sz w:val="24"/>
          <w:szCs w:val="24"/>
        </w:rPr>
        <w:br w:type="page"/>
      </w:r>
    </w:p>
    <w:p w14:paraId="19FCBCA8" w14:textId="4A0A6EFD" w:rsidR="00BA3060" w:rsidRDefault="00BA3060" w:rsidP="001F6B9D">
      <w:pPr>
        <w:spacing w:after="0" w:line="240" w:lineRule="auto"/>
        <w:rPr>
          <w:rFonts w:ascii="Kigelia" w:hAnsi="Kigelia" w:cs="Kigelia"/>
          <w:b/>
          <w:bCs/>
          <w:color w:val="3489BE"/>
          <w:sz w:val="24"/>
          <w:szCs w:val="24"/>
        </w:rPr>
      </w:pPr>
      <w:r w:rsidRPr="00C61E33">
        <w:rPr>
          <w:rFonts w:ascii="Kigelia" w:hAnsi="Kigelia" w:cs="Kigelia"/>
          <w:b/>
          <w:bCs/>
          <w:color w:val="3489BE"/>
          <w:sz w:val="24"/>
          <w:szCs w:val="24"/>
        </w:rPr>
        <w:lastRenderedPageBreak/>
        <w:t xml:space="preserve">Stage </w:t>
      </w:r>
      <w:r>
        <w:rPr>
          <w:rFonts w:ascii="Kigelia" w:hAnsi="Kigelia" w:cs="Kigelia"/>
          <w:b/>
          <w:bCs/>
          <w:color w:val="3489BE"/>
          <w:sz w:val="24"/>
          <w:szCs w:val="24"/>
        </w:rPr>
        <w:t>20</w:t>
      </w:r>
    </w:p>
    <w:p w14:paraId="5CCD5EB4" w14:textId="77777777" w:rsidR="0005597A" w:rsidRDefault="0005597A" w:rsidP="001F6B9D">
      <w:pPr>
        <w:spacing w:after="0" w:line="240" w:lineRule="auto"/>
        <w:rPr>
          <w:rFonts w:ascii="Kigelia" w:hAnsi="Kigelia" w:cs="Kigelia"/>
          <w:b/>
          <w:bCs/>
          <w:color w:val="3489BE"/>
          <w:sz w:val="24"/>
          <w:szCs w:val="24"/>
        </w:rPr>
      </w:pPr>
    </w:p>
    <w:p w14:paraId="6B6E5D36" w14:textId="24CF65B5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accidō, accidere, accidī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happen</w:t>
      </w:r>
    </w:p>
    <w:p w14:paraId="03FACA32" w14:textId="05C23E72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adeō, adīre, adiī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go up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to,</w:t>
      </w:r>
      <w:proofErr w:type="gramEnd"/>
      <w:r w:rsidRPr="001F6B9D">
        <w:rPr>
          <w:rFonts w:ascii="Kigelia" w:hAnsi="Kigelia" w:cs="Kigelia"/>
          <w:i/>
          <w:iCs/>
          <w:sz w:val="24"/>
          <w:szCs w:val="24"/>
        </w:rPr>
        <w:t xml:space="preserve"> pay a visit to</w:t>
      </w:r>
    </w:p>
    <w:p w14:paraId="472B9118" w14:textId="224D40BF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ars, artis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art</w:t>
      </w:r>
    </w:p>
    <w:p w14:paraId="6D6A10A5" w14:textId="0FD0193A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cōgitō, cōgitāre, cōgitāvī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think,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consider</w:t>
      </w:r>
      <w:proofErr w:type="gramEnd"/>
    </w:p>
    <w:p w14:paraId="190D7C5C" w14:textId="00D9729A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cōnficiō, cōnficere, cōnfēcī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finis</w:t>
      </w:r>
      <w:r w:rsidR="0005597A">
        <w:rPr>
          <w:rFonts w:ascii="Kigelia" w:hAnsi="Kigelia" w:cs="Kigelia"/>
          <w:i/>
          <w:iCs/>
          <w:sz w:val="24"/>
          <w:szCs w:val="24"/>
        </w:rPr>
        <w:t>h</w:t>
      </w:r>
    </w:p>
    <w:p w14:paraId="356896FC" w14:textId="2960671E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crūdēlis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cruel</w:t>
      </w:r>
    </w:p>
    <w:p w14:paraId="087518EB" w14:textId="7308003F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dēnique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at last, finally</w:t>
      </w:r>
    </w:p>
    <w:p w14:paraId="0F499AE8" w14:textId="14FE55E5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dēspērō, dēspērāre, dēspērāvī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despair</w:t>
      </w:r>
    </w:p>
    <w:p w14:paraId="15C87E37" w14:textId="243EAF99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domus, domūs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house, home</w:t>
      </w:r>
    </w:p>
    <w:p w14:paraId="479EC5D8" w14:textId="61913B5F" w:rsidR="001F6B9D" w:rsidRPr="001F6B9D" w:rsidRDefault="001F6B9D" w:rsidP="0005597A">
      <w:pPr>
        <w:autoSpaceDE w:val="0"/>
        <w:autoSpaceDN w:val="0"/>
        <w:adjustRightInd w:val="0"/>
        <w:spacing w:line="240" w:lineRule="auto"/>
        <w:ind w:firstLine="720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domī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at home</w:t>
      </w:r>
    </w:p>
    <w:p w14:paraId="3118BC59" w14:textId="4ED4050B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enim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for</w:t>
      </w:r>
    </w:p>
    <w:p w14:paraId="1CFE63BF" w14:textId="6A57284B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mors, mortis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death</w:t>
      </w:r>
    </w:p>
    <w:p w14:paraId="66455FD0" w14:textId="411084AB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nox, noctis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night</w:t>
      </w:r>
    </w:p>
    <w:p w14:paraId="0E79AF11" w14:textId="31BE6186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persuādeō, persuādēre, persuāsī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persuade</w:t>
      </w:r>
    </w:p>
    <w:p w14:paraId="6D3DE65B" w14:textId="6FB01D81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pessimus, pessima, pessimum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very bad, worst</w:t>
      </w:r>
    </w:p>
    <w:p w14:paraId="7ABB2053" w14:textId="58814726" w:rsidR="001F6B9D" w:rsidRPr="001F6B9D" w:rsidRDefault="001F6B9D" w:rsidP="001F6B9D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relinquō, relinquere, relīquī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 xml:space="preserve">leave </w:t>
      </w:r>
      <w:proofErr w:type="gramStart"/>
      <w:r w:rsidRPr="001F6B9D">
        <w:rPr>
          <w:rFonts w:ascii="Kigelia" w:hAnsi="Kigelia" w:cs="Kigelia"/>
          <w:i/>
          <w:iCs/>
          <w:sz w:val="24"/>
          <w:szCs w:val="24"/>
        </w:rPr>
        <w:t>behind</w:t>
      </w:r>
      <w:proofErr w:type="gramEnd"/>
    </w:p>
    <w:p w14:paraId="77D40650" w14:textId="3C043F2E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sīcut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like, just as</w:t>
      </w:r>
    </w:p>
    <w:p w14:paraId="1C031623" w14:textId="4606945C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tam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so</w:t>
      </w:r>
    </w:p>
    <w:p w14:paraId="3D7505EC" w14:textId="1216E105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tempestās, tempestātis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storm</w:t>
      </w:r>
    </w:p>
    <w:p w14:paraId="4D70F3F8" w14:textId="48321C93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vulnus, vulneris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wound</w:t>
      </w:r>
    </w:p>
    <w:p w14:paraId="1CF043AA" w14:textId="77777777" w:rsidR="006129A0" w:rsidRDefault="006129A0" w:rsidP="001F6B9D">
      <w:pPr>
        <w:autoSpaceDE w:val="0"/>
        <w:autoSpaceDN w:val="0"/>
        <w:adjustRightInd w:val="0"/>
        <w:rPr>
          <w:rFonts w:ascii="Kigelia" w:hAnsi="Kigelia" w:cs="Kigelia"/>
          <w:b/>
          <w:bCs/>
          <w:sz w:val="24"/>
          <w:szCs w:val="24"/>
        </w:rPr>
      </w:pPr>
    </w:p>
    <w:p w14:paraId="0DC177DE" w14:textId="77777777" w:rsidR="006129A0" w:rsidRDefault="006129A0">
      <w:pPr>
        <w:rPr>
          <w:rFonts w:ascii="Kigelia" w:hAnsi="Kigelia" w:cs="Kigelia"/>
          <w:b/>
          <w:bCs/>
          <w:sz w:val="24"/>
          <w:szCs w:val="24"/>
        </w:rPr>
      </w:pPr>
      <w:r>
        <w:rPr>
          <w:rFonts w:ascii="Kigelia" w:hAnsi="Kigelia" w:cs="Kigelia"/>
          <w:b/>
          <w:bCs/>
          <w:sz w:val="24"/>
          <w:szCs w:val="24"/>
        </w:rPr>
        <w:br w:type="page"/>
      </w:r>
    </w:p>
    <w:p w14:paraId="014C44A5" w14:textId="39B91E05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lastRenderedPageBreak/>
        <w:t xml:space="preserve">ūnus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one</w:t>
      </w:r>
    </w:p>
    <w:p w14:paraId="65F20F5C" w14:textId="10B5B2AA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duo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two</w:t>
      </w:r>
    </w:p>
    <w:p w14:paraId="124416B7" w14:textId="31E05F8D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trēs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three</w:t>
      </w:r>
    </w:p>
    <w:p w14:paraId="592824B3" w14:textId="07BE6ACF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quattuor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four</w:t>
      </w:r>
    </w:p>
    <w:p w14:paraId="7414C609" w14:textId="2F143EB9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quīnque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five</w:t>
      </w:r>
    </w:p>
    <w:p w14:paraId="5BFE2D65" w14:textId="26F5ADCE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sex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six</w:t>
      </w:r>
    </w:p>
    <w:p w14:paraId="41206BB6" w14:textId="3A1973EE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septem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seven</w:t>
      </w:r>
    </w:p>
    <w:p w14:paraId="13D0EDCD" w14:textId="6255701C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octō </w:t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="0005597A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eight</w:t>
      </w:r>
    </w:p>
    <w:p w14:paraId="513F8C4A" w14:textId="486080A3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novem </w:t>
      </w:r>
      <w:r w:rsidR="006129A0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nine</w:t>
      </w:r>
    </w:p>
    <w:p w14:paraId="0DF5E347" w14:textId="3933C9AD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decem </w:t>
      </w:r>
      <w:r w:rsidR="006129A0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ten</w:t>
      </w:r>
    </w:p>
    <w:p w14:paraId="2D1CDFF4" w14:textId="12CCD13C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vīgintī </w:t>
      </w:r>
      <w:r w:rsidR="006129A0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twenty</w:t>
      </w:r>
    </w:p>
    <w:p w14:paraId="47C86038" w14:textId="5683A70A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trīgintā </w:t>
      </w:r>
      <w:r w:rsidR="006129A0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thirty</w:t>
      </w:r>
    </w:p>
    <w:p w14:paraId="6D20103E" w14:textId="13AC05F9" w:rsidR="001F6B9D" w:rsidRPr="001F6B9D" w:rsidRDefault="001F6B9D" w:rsidP="001F6B9D">
      <w:pPr>
        <w:autoSpaceDE w:val="0"/>
        <w:autoSpaceDN w:val="0"/>
        <w:adjustRightInd w:val="0"/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quadrāgintā </w:t>
      </w:r>
      <w:r w:rsidR="006129A0">
        <w:rPr>
          <w:rFonts w:ascii="Kigelia" w:hAnsi="Kigelia" w:cs="Kigelia"/>
          <w:b/>
          <w:bCs/>
          <w:sz w:val="24"/>
          <w:szCs w:val="24"/>
        </w:rPr>
        <w:tab/>
      </w:r>
      <w:r w:rsidRPr="001F6B9D">
        <w:rPr>
          <w:rFonts w:ascii="Kigelia" w:hAnsi="Kigelia" w:cs="Kigelia"/>
          <w:i/>
          <w:iCs/>
          <w:sz w:val="24"/>
          <w:szCs w:val="24"/>
        </w:rPr>
        <w:t>forty</w:t>
      </w:r>
    </w:p>
    <w:p w14:paraId="021C1ACE" w14:textId="17F8AAB2" w:rsidR="001F6B9D" w:rsidRPr="001F6B9D" w:rsidRDefault="001F6B9D" w:rsidP="001F6B9D">
      <w:pPr>
        <w:spacing w:line="240" w:lineRule="auto"/>
        <w:rPr>
          <w:rFonts w:ascii="Kigelia" w:hAnsi="Kigelia" w:cs="Kigelia"/>
          <w:i/>
          <w:iCs/>
          <w:sz w:val="24"/>
          <w:szCs w:val="24"/>
        </w:rPr>
      </w:pPr>
      <w:r w:rsidRPr="001F6B9D">
        <w:rPr>
          <w:rFonts w:ascii="Kigelia" w:hAnsi="Kigelia" w:cs="Kigelia"/>
          <w:b/>
          <w:bCs/>
          <w:sz w:val="24"/>
          <w:szCs w:val="24"/>
        </w:rPr>
        <w:t xml:space="preserve">quīnquāgintā </w:t>
      </w:r>
      <w:r w:rsidRPr="001F6B9D">
        <w:rPr>
          <w:rFonts w:ascii="Kigelia" w:hAnsi="Kigelia" w:cs="Kigelia"/>
          <w:i/>
          <w:iCs/>
          <w:sz w:val="24"/>
          <w:szCs w:val="24"/>
        </w:rPr>
        <w:t>fifty</w:t>
      </w:r>
    </w:p>
    <w:p w14:paraId="307DF6B5" w14:textId="77777777" w:rsidR="001F6B9D" w:rsidRPr="001F6B9D" w:rsidRDefault="001F6B9D" w:rsidP="001F6B9D">
      <w:pPr>
        <w:spacing w:after="0" w:line="240" w:lineRule="auto"/>
        <w:rPr>
          <w:rFonts w:ascii="Kigelia" w:hAnsi="Kigelia" w:cs="Kigelia"/>
          <w:b/>
          <w:bCs/>
          <w:sz w:val="24"/>
          <w:szCs w:val="24"/>
        </w:rPr>
      </w:pPr>
    </w:p>
    <w:p w14:paraId="6B1E4180" w14:textId="77777777" w:rsidR="00BA3060" w:rsidRPr="001F6B9D" w:rsidRDefault="00BA3060" w:rsidP="001F6B9D">
      <w:pPr>
        <w:spacing w:after="0" w:line="240" w:lineRule="auto"/>
        <w:rPr>
          <w:rFonts w:ascii="Kigelia" w:hAnsi="Kigelia" w:cs="Kigelia"/>
          <w:b/>
          <w:bCs/>
          <w:sz w:val="24"/>
          <w:szCs w:val="24"/>
        </w:rPr>
      </w:pPr>
    </w:p>
    <w:p w14:paraId="2A062A2B" w14:textId="77777777" w:rsidR="00062D49" w:rsidRPr="001F6B9D" w:rsidRDefault="00062D49" w:rsidP="001F6B9D">
      <w:pPr>
        <w:spacing w:after="0" w:line="240" w:lineRule="auto"/>
        <w:rPr>
          <w:rFonts w:ascii="Kigelia" w:hAnsi="Kigelia" w:cs="Kigelia"/>
          <w:b/>
          <w:bCs/>
          <w:sz w:val="24"/>
          <w:szCs w:val="24"/>
        </w:rPr>
      </w:pPr>
    </w:p>
    <w:p w14:paraId="7CF68644" w14:textId="1C5F9607" w:rsidR="00667FD5" w:rsidRPr="00C61E33" w:rsidRDefault="00667FD5" w:rsidP="001F6B9D">
      <w:pPr>
        <w:pStyle w:val="NormalWeb"/>
        <w:spacing w:before="0" w:beforeAutospacing="0" w:after="0" w:afterAutospacing="0"/>
        <w:rPr>
          <w:rFonts w:ascii="Kigelia" w:hAnsi="Kigelia" w:cs="Kigelia"/>
        </w:rPr>
      </w:pPr>
    </w:p>
    <w:sectPr w:rsidR="00667FD5" w:rsidRPr="00C61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raPalatino12-Regular">
    <w:altName w:val="Calibri"/>
    <w:charset w:val="4D"/>
    <w:family w:val="auto"/>
    <w:pitch w:val="variable"/>
    <w:sig w:usb0="03000000" w:usb1="00000000" w:usb2="00000000" w:usb3="00000000" w:csb0="00000001" w:csb1="00000000"/>
  </w:font>
  <w:font w:name="Kigelia">
    <w:charset w:val="00"/>
    <w:family w:val="swiss"/>
    <w:pitch w:val="variable"/>
    <w:sig w:usb0="A01526FF" w:usb1="C200004B" w:usb2="000108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E9"/>
    <w:rsid w:val="00012E5E"/>
    <w:rsid w:val="0002184D"/>
    <w:rsid w:val="00050F45"/>
    <w:rsid w:val="0005597A"/>
    <w:rsid w:val="00062D49"/>
    <w:rsid w:val="0006480C"/>
    <w:rsid w:val="00075331"/>
    <w:rsid w:val="00077E19"/>
    <w:rsid w:val="000828FA"/>
    <w:rsid w:val="000B52EA"/>
    <w:rsid w:val="000C0E70"/>
    <w:rsid w:val="000C2BEE"/>
    <w:rsid w:val="000C627F"/>
    <w:rsid w:val="000C6A18"/>
    <w:rsid w:val="000E5B10"/>
    <w:rsid w:val="000F128F"/>
    <w:rsid w:val="000F139E"/>
    <w:rsid w:val="000F7749"/>
    <w:rsid w:val="00100547"/>
    <w:rsid w:val="00104069"/>
    <w:rsid w:val="001041EB"/>
    <w:rsid w:val="00122D18"/>
    <w:rsid w:val="0013016B"/>
    <w:rsid w:val="00132584"/>
    <w:rsid w:val="001347F7"/>
    <w:rsid w:val="0013626E"/>
    <w:rsid w:val="00157FAA"/>
    <w:rsid w:val="001702EF"/>
    <w:rsid w:val="00171A02"/>
    <w:rsid w:val="00176189"/>
    <w:rsid w:val="00180A8B"/>
    <w:rsid w:val="00186A9D"/>
    <w:rsid w:val="00197B6F"/>
    <w:rsid w:val="00197CCD"/>
    <w:rsid w:val="001A207A"/>
    <w:rsid w:val="001C1933"/>
    <w:rsid w:val="001C4B2B"/>
    <w:rsid w:val="001C7E73"/>
    <w:rsid w:val="001E7E4B"/>
    <w:rsid w:val="001F2069"/>
    <w:rsid w:val="001F44C8"/>
    <w:rsid w:val="001F6B9D"/>
    <w:rsid w:val="00214F14"/>
    <w:rsid w:val="00215DEB"/>
    <w:rsid w:val="002174B2"/>
    <w:rsid w:val="00221F76"/>
    <w:rsid w:val="00236291"/>
    <w:rsid w:val="00236494"/>
    <w:rsid w:val="002426C4"/>
    <w:rsid w:val="00246E98"/>
    <w:rsid w:val="00250E1F"/>
    <w:rsid w:val="002524BF"/>
    <w:rsid w:val="00265F01"/>
    <w:rsid w:val="00272077"/>
    <w:rsid w:val="00285FBC"/>
    <w:rsid w:val="0028702D"/>
    <w:rsid w:val="00294979"/>
    <w:rsid w:val="002951B4"/>
    <w:rsid w:val="002B1D21"/>
    <w:rsid w:val="002C054E"/>
    <w:rsid w:val="002C280D"/>
    <w:rsid w:val="002C3FC1"/>
    <w:rsid w:val="002D388A"/>
    <w:rsid w:val="002D5FC4"/>
    <w:rsid w:val="002F6D34"/>
    <w:rsid w:val="003033DA"/>
    <w:rsid w:val="00312078"/>
    <w:rsid w:val="00330778"/>
    <w:rsid w:val="003322A6"/>
    <w:rsid w:val="00332B2E"/>
    <w:rsid w:val="00350B5F"/>
    <w:rsid w:val="003533FD"/>
    <w:rsid w:val="00366907"/>
    <w:rsid w:val="00372A19"/>
    <w:rsid w:val="003756F0"/>
    <w:rsid w:val="00377738"/>
    <w:rsid w:val="00382775"/>
    <w:rsid w:val="00391C61"/>
    <w:rsid w:val="00395E31"/>
    <w:rsid w:val="003A00C7"/>
    <w:rsid w:val="003A7F88"/>
    <w:rsid w:val="003B6F37"/>
    <w:rsid w:val="003B71C7"/>
    <w:rsid w:val="003C4627"/>
    <w:rsid w:val="003C5347"/>
    <w:rsid w:val="003C6C65"/>
    <w:rsid w:val="003E7FF8"/>
    <w:rsid w:val="003F1471"/>
    <w:rsid w:val="00410A60"/>
    <w:rsid w:val="00413EC0"/>
    <w:rsid w:val="0041591F"/>
    <w:rsid w:val="0042763F"/>
    <w:rsid w:val="004354F4"/>
    <w:rsid w:val="004477F7"/>
    <w:rsid w:val="00450C09"/>
    <w:rsid w:val="0045584D"/>
    <w:rsid w:val="00457C98"/>
    <w:rsid w:val="004627CE"/>
    <w:rsid w:val="00464217"/>
    <w:rsid w:val="004679B7"/>
    <w:rsid w:val="00496072"/>
    <w:rsid w:val="004B063F"/>
    <w:rsid w:val="004D32FD"/>
    <w:rsid w:val="004D5C91"/>
    <w:rsid w:val="004D5FAB"/>
    <w:rsid w:val="004F3A9F"/>
    <w:rsid w:val="004F3D69"/>
    <w:rsid w:val="00500FB1"/>
    <w:rsid w:val="00513E01"/>
    <w:rsid w:val="0051714D"/>
    <w:rsid w:val="00525215"/>
    <w:rsid w:val="00527DA8"/>
    <w:rsid w:val="00530FE3"/>
    <w:rsid w:val="00537049"/>
    <w:rsid w:val="00547DD7"/>
    <w:rsid w:val="005502E1"/>
    <w:rsid w:val="005552BE"/>
    <w:rsid w:val="00563188"/>
    <w:rsid w:val="00572FEE"/>
    <w:rsid w:val="005841E8"/>
    <w:rsid w:val="0059117A"/>
    <w:rsid w:val="005A1C15"/>
    <w:rsid w:val="005A3157"/>
    <w:rsid w:val="005A44E7"/>
    <w:rsid w:val="005B4947"/>
    <w:rsid w:val="005C013C"/>
    <w:rsid w:val="005D339A"/>
    <w:rsid w:val="005D499C"/>
    <w:rsid w:val="005F25B0"/>
    <w:rsid w:val="005F5A42"/>
    <w:rsid w:val="00610760"/>
    <w:rsid w:val="006129A0"/>
    <w:rsid w:val="00612A53"/>
    <w:rsid w:val="00613A94"/>
    <w:rsid w:val="006230E5"/>
    <w:rsid w:val="00640258"/>
    <w:rsid w:val="006408DA"/>
    <w:rsid w:val="006409D3"/>
    <w:rsid w:val="0064297C"/>
    <w:rsid w:val="006430B7"/>
    <w:rsid w:val="00651FCB"/>
    <w:rsid w:val="006642FB"/>
    <w:rsid w:val="00667EC8"/>
    <w:rsid w:val="00667FD5"/>
    <w:rsid w:val="006945CF"/>
    <w:rsid w:val="00697469"/>
    <w:rsid w:val="006A1623"/>
    <w:rsid w:val="006A47C3"/>
    <w:rsid w:val="006B4516"/>
    <w:rsid w:val="006C5646"/>
    <w:rsid w:val="006C6D6D"/>
    <w:rsid w:val="006E2066"/>
    <w:rsid w:val="006F054E"/>
    <w:rsid w:val="006F70C9"/>
    <w:rsid w:val="00701EB1"/>
    <w:rsid w:val="00702A48"/>
    <w:rsid w:val="00702B54"/>
    <w:rsid w:val="00703934"/>
    <w:rsid w:val="00710BFA"/>
    <w:rsid w:val="00710E65"/>
    <w:rsid w:val="00711827"/>
    <w:rsid w:val="00713091"/>
    <w:rsid w:val="00713953"/>
    <w:rsid w:val="00717BD4"/>
    <w:rsid w:val="00735081"/>
    <w:rsid w:val="007359BB"/>
    <w:rsid w:val="007455F2"/>
    <w:rsid w:val="0075175A"/>
    <w:rsid w:val="007521C3"/>
    <w:rsid w:val="0075773F"/>
    <w:rsid w:val="0076572D"/>
    <w:rsid w:val="007701DF"/>
    <w:rsid w:val="007851DE"/>
    <w:rsid w:val="007864C7"/>
    <w:rsid w:val="00791133"/>
    <w:rsid w:val="007919B4"/>
    <w:rsid w:val="007935E1"/>
    <w:rsid w:val="00793852"/>
    <w:rsid w:val="007A5054"/>
    <w:rsid w:val="007B51A0"/>
    <w:rsid w:val="007C083D"/>
    <w:rsid w:val="007D389E"/>
    <w:rsid w:val="007E3C26"/>
    <w:rsid w:val="007E664F"/>
    <w:rsid w:val="0080560D"/>
    <w:rsid w:val="00810C2D"/>
    <w:rsid w:val="00814A9E"/>
    <w:rsid w:val="0081735C"/>
    <w:rsid w:val="008241ED"/>
    <w:rsid w:val="00827D4C"/>
    <w:rsid w:val="008314C6"/>
    <w:rsid w:val="008354F1"/>
    <w:rsid w:val="008401D8"/>
    <w:rsid w:val="00847205"/>
    <w:rsid w:val="008538EF"/>
    <w:rsid w:val="00854E1C"/>
    <w:rsid w:val="0086515D"/>
    <w:rsid w:val="00874A89"/>
    <w:rsid w:val="0087673E"/>
    <w:rsid w:val="0088306D"/>
    <w:rsid w:val="00883BDF"/>
    <w:rsid w:val="00884698"/>
    <w:rsid w:val="008968AA"/>
    <w:rsid w:val="008A16B6"/>
    <w:rsid w:val="008A305E"/>
    <w:rsid w:val="008A5312"/>
    <w:rsid w:val="008A5494"/>
    <w:rsid w:val="008C4019"/>
    <w:rsid w:val="008C603D"/>
    <w:rsid w:val="008D2FED"/>
    <w:rsid w:val="008D3EBD"/>
    <w:rsid w:val="008D484A"/>
    <w:rsid w:val="008D5438"/>
    <w:rsid w:val="008D5A9B"/>
    <w:rsid w:val="008D5D5A"/>
    <w:rsid w:val="0090665D"/>
    <w:rsid w:val="009075D4"/>
    <w:rsid w:val="00911FE1"/>
    <w:rsid w:val="00913257"/>
    <w:rsid w:val="00923398"/>
    <w:rsid w:val="0094110C"/>
    <w:rsid w:val="00943D70"/>
    <w:rsid w:val="009459FE"/>
    <w:rsid w:val="00951627"/>
    <w:rsid w:val="00951D83"/>
    <w:rsid w:val="0095771C"/>
    <w:rsid w:val="00961603"/>
    <w:rsid w:val="00962051"/>
    <w:rsid w:val="00967019"/>
    <w:rsid w:val="009746F2"/>
    <w:rsid w:val="00990368"/>
    <w:rsid w:val="009D2A59"/>
    <w:rsid w:val="009D6C09"/>
    <w:rsid w:val="009D6E1F"/>
    <w:rsid w:val="009D77E7"/>
    <w:rsid w:val="009F10F3"/>
    <w:rsid w:val="00A1319E"/>
    <w:rsid w:val="00A30EC3"/>
    <w:rsid w:val="00A36AD8"/>
    <w:rsid w:val="00A506EF"/>
    <w:rsid w:val="00A57D63"/>
    <w:rsid w:val="00A74594"/>
    <w:rsid w:val="00A745D3"/>
    <w:rsid w:val="00A757AA"/>
    <w:rsid w:val="00A8055C"/>
    <w:rsid w:val="00A80714"/>
    <w:rsid w:val="00AB43AA"/>
    <w:rsid w:val="00AC1603"/>
    <w:rsid w:val="00AC4E67"/>
    <w:rsid w:val="00AD09B1"/>
    <w:rsid w:val="00AD1C69"/>
    <w:rsid w:val="00AF158F"/>
    <w:rsid w:val="00AF6A60"/>
    <w:rsid w:val="00B26210"/>
    <w:rsid w:val="00B26B30"/>
    <w:rsid w:val="00B2737E"/>
    <w:rsid w:val="00B27457"/>
    <w:rsid w:val="00B45DE0"/>
    <w:rsid w:val="00B56156"/>
    <w:rsid w:val="00B57067"/>
    <w:rsid w:val="00B577A3"/>
    <w:rsid w:val="00B67937"/>
    <w:rsid w:val="00B82E73"/>
    <w:rsid w:val="00B908C4"/>
    <w:rsid w:val="00B9439A"/>
    <w:rsid w:val="00B94B95"/>
    <w:rsid w:val="00BA0EA8"/>
    <w:rsid w:val="00BA3060"/>
    <w:rsid w:val="00BA783F"/>
    <w:rsid w:val="00BA7DA7"/>
    <w:rsid w:val="00BB0C97"/>
    <w:rsid w:val="00BB1870"/>
    <w:rsid w:val="00BB3786"/>
    <w:rsid w:val="00BC232C"/>
    <w:rsid w:val="00BC2B2F"/>
    <w:rsid w:val="00BC70DC"/>
    <w:rsid w:val="00BD02AF"/>
    <w:rsid w:val="00BD0380"/>
    <w:rsid w:val="00BD674C"/>
    <w:rsid w:val="00BF2E09"/>
    <w:rsid w:val="00BF3C62"/>
    <w:rsid w:val="00BF58CA"/>
    <w:rsid w:val="00C12621"/>
    <w:rsid w:val="00C14684"/>
    <w:rsid w:val="00C16D72"/>
    <w:rsid w:val="00C20F77"/>
    <w:rsid w:val="00C23B65"/>
    <w:rsid w:val="00C2664A"/>
    <w:rsid w:val="00C322B9"/>
    <w:rsid w:val="00C44DD9"/>
    <w:rsid w:val="00C47F9A"/>
    <w:rsid w:val="00C61E33"/>
    <w:rsid w:val="00C673BB"/>
    <w:rsid w:val="00C70320"/>
    <w:rsid w:val="00C7725A"/>
    <w:rsid w:val="00C958FF"/>
    <w:rsid w:val="00C96988"/>
    <w:rsid w:val="00CA5DD5"/>
    <w:rsid w:val="00CB39EE"/>
    <w:rsid w:val="00CC13D2"/>
    <w:rsid w:val="00CC14FC"/>
    <w:rsid w:val="00CC4945"/>
    <w:rsid w:val="00CC599D"/>
    <w:rsid w:val="00CD30BF"/>
    <w:rsid w:val="00CD7982"/>
    <w:rsid w:val="00CE3D68"/>
    <w:rsid w:val="00CE59AE"/>
    <w:rsid w:val="00CE648C"/>
    <w:rsid w:val="00CF1B80"/>
    <w:rsid w:val="00CF4502"/>
    <w:rsid w:val="00CF5DB4"/>
    <w:rsid w:val="00D00368"/>
    <w:rsid w:val="00D03485"/>
    <w:rsid w:val="00D10331"/>
    <w:rsid w:val="00D223A6"/>
    <w:rsid w:val="00D35405"/>
    <w:rsid w:val="00D36D3F"/>
    <w:rsid w:val="00D513EC"/>
    <w:rsid w:val="00D52BD9"/>
    <w:rsid w:val="00D6627C"/>
    <w:rsid w:val="00D74E02"/>
    <w:rsid w:val="00D90F53"/>
    <w:rsid w:val="00D913B7"/>
    <w:rsid w:val="00D94D6B"/>
    <w:rsid w:val="00DA1517"/>
    <w:rsid w:val="00DA7FA3"/>
    <w:rsid w:val="00DC4C63"/>
    <w:rsid w:val="00DC5DA2"/>
    <w:rsid w:val="00DC685F"/>
    <w:rsid w:val="00DD36CA"/>
    <w:rsid w:val="00DE143F"/>
    <w:rsid w:val="00E06A49"/>
    <w:rsid w:val="00E21C25"/>
    <w:rsid w:val="00E3443E"/>
    <w:rsid w:val="00E43022"/>
    <w:rsid w:val="00E52F54"/>
    <w:rsid w:val="00E72831"/>
    <w:rsid w:val="00E77D6D"/>
    <w:rsid w:val="00E9047C"/>
    <w:rsid w:val="00E9096F"/>
    <w:rsid w:val="00E92378"/>
    <w:rsid w:val="00E93966"/>
    <w:rsid w:val="00E970DF"/>
    <w:rsid w:val="00EA01EF"/>
    <w:rsid w:val="00EA1239"/>
    <w:rsid w:val="00EA7934"/>
    <w:rsid w:val="00EB0603"/>
    <w:rsid w:val="00EC64EB"/>
    <w:rsid w:val="00EC6C7B"/>
    <w:rsid w:val="00ED54CD"/>
    <w:rsid w:val="00EF7A7B"/>
    <w:rsid w:val="00F05729"/>
    <w:rsid w:val="00F1260A"/>
    <w:rsid w:val="00F12D59"/>
    <w:rsid w:val="00F225BE"/>
    <w:rsid w:val="00F306E9"/>
    <w:rsid w:val="00F37AA5"/>
    <w:rsid w:val="00F549AD"/>
    <w:rsid w:val="00F54E21"/>
    <w:rsid w:val="00F55C77"/>
    <w:rsid w:val="00F611C7"/>
    <w:rsid w:val="00F633B2"/>
    <w:rsid w:val="00F67140"/>
    <w:rsid w:val="00F71AA1"/>
    <w:rsid w:val="00F76F7B"/>
    <w:rsid w:val="00F81531"/>
    <w:rsid w:val="00F90A0C"/>
    <w:rsid w:val="00FA74C7"/>
    <w:rsid w:val="00FB51E1"/>
    <w:rsid w:val="00FC75CA"/>
    <w:rsid w:val="00FD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A66C0"/>
  <w15:docId w15:val="{2B944ADC-0C76-4305-B2C8-A2A5C2E0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74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951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627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174B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21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2174B2"/>
  </w:style>
  <w:style w:type="paragraph" w:styleId="BalloonText">
    <w:name w:val="Balloon Text"/>
    <w:basedOn w:val="Normal"/>
    <w:link w:val="BalloonTextChar"/>
    <w:uiPriority w:val="99"/>
    <w:semiHidden/>
    <w:unhideWhenUsed/>
    <w:rsid w:val="00C7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25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10C2D"/>
    <w:pPr>
      <w:spacing w:after="0" w:line="240" w:lineRule="auto"/>
    </w:pPr>
  </w:style>
  <w:style w:type="paragraph" w:customStyle="1" w:styleId="Wordsandphrases">
    <w:name w:val="Words and phrases"/>
    <w:basedOn w:val="Normal"/>
    <w:rsid w:val="00B45DE0"/>
    <w:pPr>
      <w:tabs>
        <w:tab w:val="left" w:pos="180"/>
        <w:tab w:val="left" w:pos="2340"/>
        <w:tab w:val="left" w:pos="2520"/>
        <w:tab w:val="left" w:pos="11160"/>
      </w:tabs>
      <w:spacing w:after="0" w:line="240" w:lineRule="exact"/>
    </w:pPr>
    <w:rPr>
      <w:rFonts w:ascii="MacraPalatino12-Regular" w:eastAsia="Times New Roman" w:hAnsi="MacraPalatino12-Regular" w:cs="Times New Roman"/>
      <w:sz w:val="20"/>
      <w:szCs w:val="20"/>
      <w:lang w:eastAsia="en-GB"/>
    </w:rPr>
  </w:style>
  <w:style w:type="paragraph" w:customStyle="1" w:styleId="25hangingindent">
    <w:name w:val=".25 hanging indent"/>
    <w:basedOn w:val="Normal"/>
    <w:rsid w:val="00B45DE0"/>
    <w:pPr>
      <w:spacing w:after="0" w:line="240" w:lineRule="exact"/>
      <w:ind w:left="360" w:hanging="360"/>
    </w:pPr>
    <w:rPr>
      <w:rFonts w:ascii="MacraPalatino12-Regular" w:eastAsia="Times New Roman" w:hAnsi="MacraPalatino12-Regular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Hay</dc:creator>
  <cp:lastModifiedBy>Lisa Hay</cp:lastModifiedBy>
  <cp:revision>4</cp:revision>
  <dcterms:created xsi:type="dcterms:W3CDTF">2024-05-17T11:35:00Z</dcterms:created>
  <dcterms:modified xsi:type="dcterms:W3CDTF">2024-05-17T11:49:00Z</dcterms:modified>
</cp:coreProperties>
</file>